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D3" w:rsidRDefault="00E635D3" w:rsidP="00E635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Nachweis über die Inanspruchnahme </w:t>
      </w:r>
    </w:p>
    <w:p w:rsidR="00E635D3" w:rsidRDefault="00E635D3" w:rsidP="00E635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Fachberatung im Sinne der Ziffer 6.6 der Richtlinien des LWL </w:t>
      </w:r>
    </w:p>
    <w:p w:rsidR="00952FD8" w:rsidRDefault="00E635D3" w:rsidP="00E635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über die Förderung von Kindern mit Behinderung </w:t>
      </w:r>
    </w:p>
    <w:p w:rsidR="00E635D3" w:rsidRDefault="00E635D3" w:rsidP="00E635D3">
      <w:pPr>
        <w:spacing w:after="0"/>
        <w:jc w:val="center"/>
        <w:rPr>
          <w:b/>
          <w:sz w:val="24"/>
          <w:szCs w:val="24"/>
        </w:rPr>
      </w:pPr>
    </w:p>
    <w:p w:rsidR="00E635D3" w:rsidRDefault="00E635D3" w:rsidP="00E635D3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7"/>
        <w:gridCol w:w="4606"/>
      </w:tblGrid>
      <w:tr w:rsidR="002E4A0E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Anschrift des Trägers 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Anschrift der Einrichtung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75C0" w:rsidRPr="00FB4C17" w:rsidRDefault="004575C0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Name, Vorname des Kindes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Geburtsdatum 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Aufnahmedatum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  <w:tcBorders>
              <w:bottom w:val="single" w:sz="4" w:space="0" w:color="000000"/>
            </w:tcBorders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Integrative Förderung seit </w:t>
            </w:r>
          </w:p>
        </w:tc>
        <w:tc>
          <w:tcPr>
            <w:tcW w:w="5843" w:type="dxa"/>
            <w:gridSpan w:val="2"/>
            <w:tcBorders>
              <w:bottom w:val="single" w:sz="4" w:space="0" w:color="000000"/>
            </w:tcBorders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  <w:shd w:val="pct12" w:color="auto" w:fill="auto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</w:tc>
        <w:tc>
          <w:tcPr>
            <w:tcW w:w="5843" w:type="dxa"/>
            <w:gridSpan w:val="2"/>
            <w:shd w:val="pct12" w:color="auto" w:fill="auto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635D3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Fachberatung</w:t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in der Einrichtung am </w:t>
            </w: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635D3" w:rsidRPr="00FB4C17" w:rsidTr="00FB4C17">
        <w:tc>
          <w:tcPr>
            <w:tcW w:w="3369" w:type="dxa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durch </w:t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</w:tc>
        <w:tc>
          <w:tcPr>
            <w:tcW w:w="5843" w:type="dxa"/>
            <w:gridSpan w:val="2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Spitzenverband</w:t>
            </w:r>
            <w:r w:rsidR="00FB4C17" w:rsidRPr="00FB4C17">
              <w:rPr>
                <w:b/>
              </w:rPr>
              <w:t xml:space="preserve"> </w:t>
            </w:r>
            <w:r w:rsidRPr="00FB4C17">
              <w:rPr>
                <w:b/>
              </w:rPr>
              <w:t xml:space="preserve">   </w:t>
            </w:r>
            <w:r w:rsidRPr="00FB4C1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FB4C17">
              <w:rPr>
                <w:b/>
              </w:rPr>
              <w:instrText xml:space="preserve"> FORMCHECKBOX </w:instrText>
            </w:r>
            <w:r w:rsidRPr="00FB4C17">
              <w:rPr>
                <w:b/>
              </w:rPr>
            </w:r>
            <w:r w:rsidRPr="00FB4C17">
              <w:rPr>
                <w:b/>
              </w:rPr>
              <w:fldChar w:fldCharType="end"/>
            </w:r>
            <w:bookmarkEnd w:id="0"/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Jugendamt       </w:t>
            </w:r>
            <w:r w:rsidR="00FB4C17" w:rsidRPr="00FB4C17">
              <w:rPr>
                <w:b/>
              </w:rPr>
              <w:t xml:space="preserve"> </w:t>
            </w:r>
            <w:r w:rsidRPr="00FB4C17">
              <w:rPr>
                <w:b/>
              </w:rPr>
              <w:t xml:space="preserve">    </w:t>
            </w:r>
            <w:r w:rsidRPr="00FB4C1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C17">
              <w:rPr>
                <w:b/>
              </w:rPr>
              <w:instrText xml:space="preserve"> FORMCHECKBOX </w:instrText>
            </w:r>
            <w:r w:rsidRPr="00FB4C17">
              <w:rPr>
                <w:b/>
              </w:rPr>
            </w:r>
            <w:r w:rsidRPr="00FB4C17">
              <w:rPr>
                <w:b/>
              </w:rPr>
              <w:fldChar w:fldCharType="end"/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LWL        </w:t>
            </w:r>
            <w:r w:rsidR="00FB4C17" w:rsidRPr="00FB4C17">
              <w:rPr>
                <w:b/>
              </w:rPr>
              <w:t xml:space="preserve"> </w:t>
            </w:r>
            <w:r w:rsidRPr="00FB4C17">
              <w:rPr>
                <w:b/>
              </w:rPr>
              <w:t xml:space="preserve">         </w:t>
            </w:r>
            <w:r w:rsidR="00FB4C17" w:rsidRPr="00FB4C17">
              <w:rPr>
                <w:b/>
              </w:rPr>
              <w:t xml:space="preserve"> </w:t>
            </w:r>
            <w:r w:rsidRPr="00FB4C17">
              <w:rPr>
                <w:b/>
              </w:rPr>
              <w:t xml:space="preserve">     </w:t>
            </w:r>
            <w:r w:rsidRPr="00FB4C1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C17">
              <w:rPr>
                <w:b/>
              </w:rPr>
              <w:instrText xml:space="preserve"> FORMCHECKBOX </w:instrText>
            </w:r>
            <w:r w:rsidRPr="00FB4C17">
              <w:rPr>
                <w:b/>
              </w:rPr>
            </w:r>
            <w:r w:rsidRPr="00FB4C17">
              <w:rPr>
                <w:b/>
              </w:rPr>
              <w:fldChar w:fldCharType="end"/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</w:tc>
      </w:tr>
      <w:tr w:rsidR="00E635D3" w:rsidRPr="00FB4C17" w:rsidTr="00FB4C17">
        <w:tc>
          <w:tcPr>
            <w:tcW w:w="3369" w:type="dxa"/>
            <w:tcBorders>
              <w:bottom w:val="single" w:sz="4" w:space="0" w:color="000000"/>
            </w:tcBorders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Name der Fachberatung</w:t>
            </w:r>
          </w:p>
        </w:tc>
        <w:tc>
          <w:tcPr>
            <w:tcW w:w="5843" w:type="dxa"/>
            <w:gridSpan w:val="2"/>
            <w:tcBorders>
              <w:bottom w:val="single" w:sz="4" w:space="0" w:color="000000"/>
            </w:tcBorders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4A0E" w:rsidRPr="00FB4C17" w:rsidTr="00FB4C17">
        <w:tc>
          <w:tcPr>
            <w:tcW w:w="3369" w:type="dxa"/>
            <w:shd w:val="pct12" w:color="auto" w:fill="auto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</w:tc>
        <w:tc>
          <w:tcPr>
            <w:tcW w:w="5843" w:type="dxa"/>
            <w:gridSpan w:val="2"/>
            <w:shd w:val="pct12" w:color="auto" w:fill="auto"/>
          </w:tcPr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635D3" w:rsidRPr="00FB4C17" w:rsidTr="00FB4C17">
        <w:tc>
          <w:tcPr>
            <w:tcW w:w="9212" w:type="dxa"/>
            <w:gridSpan w:val="3"/>
          </w:tcPr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567CB2" w:rsidRPr="00567CB2" w:rsidRDefault="00CF47AA" w:rsidP="00FB4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Anlass für den möglichen </w:t>
            </w:r>
            <w:r w:rsidR="00E635D3" w:rsidRPr="00FB4C17">
              <w:rPr>
                <w:b/>
              </w:rPr>
              <w:t>Kindergartenwechsel</w:t>
            </w:r>
            <w:r w:rsidR="00567CB2">
              <w:rPr>
                <w:b/>
              </w:rPr>
              <w:t xml:space="preserve"> </w:t>
            </w:r>
            <w:r w:rsidR="00567CB2" w:rsidRPr="00567CB2">
              <w:rPr>
                <w:sz w:val="16"/>
                <w:szCs w:val="16"/>
              </w:rPr>
              <w:t>(sollte der Platz nicht ausreichen, verwenden Sie bitte die Rückseite!):</w:t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 </w:t>
            </w: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E635D3" w:rsidRPr="00FB4C17" w:rsidRDefault="00E635D3" w:rsidP="00FB4C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B4C17" w:rsidRPr="00FB4C17" w:rsidTr="00FB4C17">
        <w:tc>
          <w:tcPr>
            <w:tcW w:w="9212" w:type="dxa"/>
            <w:gridSpan w:val="3"/>
          </w:tcPr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Ergebnis der </w:t>
            </w:r>
            <w:r w:rsidR="00CF47AA">
              <w:rPr>
                <w:b/>
              </w:rPr>
              <w:t>(gemeinsamen) B</w:t>
            </w:r>
            <w:r w:rsidRPr="00FB4C17">
              <w:rPr>
                <w:b/>
              </w:rPr>
              <w:t xml:space="preserve">eratung: </w:t>
            </w: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567CB2" w:rsidRPr="00FB4C17" w:rsidRDefault="00567CB2" w:rsidP="00FB4C17">
            <w:pPr>
              <w:spacing w:after="0" w:line="240" w:lineRule="auto"/>
              <w:rPr>
                <w:b/>
              </w:rPr>
            </w:pPr>
          </w:p>
        </w:tc>
      </w:tr>
      <w:tr w:rsidR="00FB4C17" w:rsidRPr="00FB4C17" w:rsidTr="00FB4C17">
        <w:tc>
          <w:tcPr>
            <w:tcW w:w="4606" w:type="dxa"/>
            <w:gridSpan w:val="2"/>
          </w:tcPr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</w:p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 xml:space="preserve"> </w:t>
            </w:r>
          </w:p>
        </w:tc>
      </w:tr>
      <w:tr w:rsidR="00FB4C17" w:rsidRPr="00FB4C17" w:rsidTr="00FB4C17">
        <w:tc>
          <w:tcPr>
            <w:tcW w:w="4606" w:type="dxa"/>
            <w:gridSpan w:val="2"/>
          </w:tcPr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Unterschrift der Fachberatung</w:t>
            </w:r>
          </w:p>
        </w:tc>
        <w:tc>
          <w:tcPr>
            <w:tcW w:w="4606" w:type="dxa"/>
          </w:tcPr>
          <w:p w:rsidR="00FB4C17" w:rsidRPr="00FB4C17" w:rsidRDefault="00FB4C17" w:rsidP="00FB4C17">
            <w:pPr>
              <w:spacing w:after="0" w:line="240" w:lineRule="auto"/>
              <w:rPr>
                <w:b/>
              </w:rPr>
            </w:pPr>
            <w:r w:rsidRPr="00FB4C17">
              <w:rPr>
                <w:b/>
              </w:rPr>
              <w:t>Unterschrift des Trägers</w:t>
            </w:r>
          </w:p>
        </w:tc>
      </w:tr>
    </w:tbl>
    <w:p w:rsidR="004D476F" w:rsidRPr="002E4A0E" w:rsidRDefault="004D476F" w:rsidP="009E4078">
      <w:pPr>
        <w:rPr>
          <w:b/>
          <w:sz w:val="16"/>
          <w:szCs w:val="16"/>
        </w:rPr>
      </w:pPr>
    </w:p>
    <w:sectPr w:rsidR="004D476F" w:rsidRPr="002E4A0E" w:rsidSect="00FB4C17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635D3"/>
    <w:rsid w:val="000968EA"/>
    <w:rsid w:val="001B0B91"/>
    <w:rsid w:val="002E4A0E"/>
    <w:rsid w:val="00324B69"/>
    <w:rsid w:val="004575C0"/>
    <w:rsid w:val="004D476F"/>
    <w:rsid w:val="00567CB2"/>
    <w:rsid w:val="00823147"/>
    <w:rsid w:val="008D3240"/>
    <w:rsid w:val="00952FD8"/>
    <w:rsid w:val="00987226"/>
    <w:rsid w:val="009E4078"/>
    <w:rsid w:val="00A700AD"/>
    <w:rsid w:val="00CF47AA"/>
    <w:rsid w:val="00E10836"/>
    <w:rsid w:val="00E635D3"/>
    <w:rsid w:val="00FB4C17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2FD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63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B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p080r142</cp:lastModifiedBy>
  <cp:revision>2</cp:revision>
  <cp:lastPrinted>2011-06-29T07:21:00Z</cp:lastPrinted>
  <dcterms:created xsi:type="dcterms:W3CDTF">2017-04-25T06:06:00Z</dcterms:created>
  <dcterms:modified xsi:type="dcterms:W3CDTF">2017-04-25T06:06:00Z</dcterms:modified>
</cp:coreProperties>
</file>